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</w:t>
      </w:r>
      <w:proofErr w:type="gramStart"/>
      <w:r>
        <w:t>is scheduled</w:t>
      </w:r>
      <w:proofErr w:type="gramEnd"/>
      <w:r>
        <w:t xml:space="preserve"> for Tuesday, </w:t>
      </w:r>
    </w:p>
    <w:p w14:paraId="5779D5B4" w14:textId="45349238" w:rsidR="00740D8D" w:rsidRDefault="0052650C" w:rsidP="00DD1906">
      <w:r>
        <w:t xml:space="preserve">November </w:t>
      </w:r>
      <w:r w:rsidR="00AF3F3C">
        <w:t>8, 2022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</w:t>
      </w:r>
      <w:proofErr w:type="gramStart"/>
      <w:r w:rsidR="00DD1906">
        <w:t xml:space="preserve">.  </w:t>
      </w:r>
      <w:proofErr w:type="gramEnd"/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0A2E74FD" w:rsidR="00DD1906" w:rsidRDefault="00DD1906" w:rsidP="00DD1906">
      <w:r>
        <w:t>Section 84-1410</w:t>
      </w:r>
      <w:proofErr w:type="gramStart"/>
      <w:r>
        <w:t xml:space="preserve">.  </w:t>
      </w:r>
      <w:proofErr w:type="gramEnd"/>
      <w:r>
        <w:t>Council also reserves the right to modify the order of the agenda.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</w:t>
      </w:r>
      <w:proofErr w:type="gramStart"/>
      <w:r>
        <w:rPr>
          <w:b/>
        </w:rPr>
        <w:t>are posted</w:t>
      </w:r>
      <w:proofErr w:type="gramEnd"/>
      <w:r>
        <w:rPr>
          <w:b/>
        </w:rPr>
        <w:t xml:space="preserve">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49758373" w14:textId="77777777" w:rsidR="00AF3F3C" w:rsidRPr="00072504" w:rsidRDefault="00AF3F3C" w:rsidP="00AF3F3C"/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7A73E65D" w14:textId="77777777" w:rsidR="00AF3F3C" w:rsidRPr="000E5C98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0E5C98">
        <w:rPr>
          <w:b/>
        </w:rPr>
        <w:t>Introduction of Ordinances</w:t>
      </w:r>
    </w:p>
    <w:p w14:paraId="5B1DA178" w14:textId="77777777" w:rsidR="00AF3F3C" w:rsidRPr="00C57040" w:rsidRDefault="00AF3F3C" w:rsidP="00AF3F3C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3F95A8B6" w14:textId="77777777" w:rsidR="00AF3F3C" w:rsidRPr="00AF3F3C" w:rsidRDefault="00AF3F3C" w:rsidP="00AF3F3C">
      <w:pPr>
        <w:pStyle w:val="ListParagraph"/>
        <w:rPr>
          <w:b/>
        </w:rPr>
      </w:pPr>
    </w:p>
    <w:p w14:paraId="2536BA4B" w14:textId="77777777" w:rsidR="00AF3F3C" w:rsidRDefault="00AF3F3C" w:rsidP="00AF3F3C">
      <w:pPr>
        <w:pStyle w:val="ListParagraph"/>
        <w:tabs>
          <w:tab w:val="left" w:pos="630"/>
        </w:tabs>
        <w:ind w:left="1080"/>
        <w:rPr>
          <w:b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374841FF" w14:textId="2EFF3DEE" w:rsidR="00AF3F3C" w:rsidRDefault="00AF3F3C" w:rsidP="00AF3F3C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10F79F11" w14:textId="0D658333" w:rsidR="00CA1CE2" w:rsidRDefault="00CA1CE2" w:rsidP="00AF3F3C">
      <w:pPr>
        <w:tabs>
          <w:tab w:val="left" w:pos="1080"/>
        </w:tabs>
        <w:ind w:left="1080"/>
      </w:pPr>
      <w:r>
        <w:t>-</w:t>
      </w:r>
      <w:r>
        <w:tab/>
        <w:t>8:00 Hearing / Jerrod &amp; Becky Zoubek Zoning Change Request</w:t>
      </w:r>
    </w:p>
    <w:p w14:paraId="0A66E99D" w14:textId="4E8CC483" w:rsidR="00CA1CE2" w:rsidRDefault="00CA1CE2" w:rsidP="00AF3F3C">
      <w:pPr>
        <w:tabs>
          <w:tab w:val="left" w:pos="1080"/>
        </w:tabs>
        <w:ind w:left="1080"/>
      </w:pPr>
      <w:r>
        <w:t>-</w:t>
      </w:r>
      <w:r>
        <w:tab/>
        <w:t>Action on Zoubek Zoning Change</w:t>
      </w:r>
    </w:p>
    <w:p w14:paraId="5A167598" w14:textId="186D2518" w:rsidR="00AF3F3C" w:rsidRDefault="00AF3F3C" w:rsidP="00AF3F3C">
      <w:pPr>
        <w:tabs>
          <w:tab w:val="left" w:pos="1080"/>
        </w:tabs>
        <w:ind w:left="1080"/>
      </w:pPr>
      <w:r>
        <w:t>-</w:t>
      </w:r>
      <w:r>
        <w:tab/>
        <w:t xml:space="preserve">General Insurance proposals </w:t>
      </w:r>
    </w:p>
    <w:p w14:paraId="09FAFC5C" w14:textId="1DCFA385" w:rsidR="00CA1CE2" w:rsidRDefault="00AF3F3C" w:rsidP="00CA1CE2">
      <w:pPr>
        <w:tabs>
          <w:tab w:val="left" w:pos="1080"/>
        </w:tabs>
      </w:pPr>
      <w:r>
        <w:tab/>
      </w:r>
      <w:r w:rsidR="00CA1CE2">
        <w:t>-</w:t>
      </w:r>
      <w:r w:rsidR="00CA1CE2">
        <w:tab/>
        <w:t xml:space="preserve">Woodchipper bid opening / Action </w:t>
      </w:r>
    </w:p>
    <w:p w14:paraId="41C0D472" w14:textId="0685933C" w:rsidR="00CA1CE2" w:rsidRDefault="00CA1CE2" w:rsidP="00CA1CE2">
      <w:pPr>
        <w:tabs>
          <w:tab w:val="left" w:pos="1080"/>
        </w:tabs>
      </w:pPr>
      <w:r>
        <w:tab/>
        <w:t>-</w:t>
      </w:r>
      <w:r>
        <w:tab/>
        <w:t>Resolution 2022-08 / Signing of the Year-End Certification of City Street Superintendent 2022</w:t>
      </w:r>
    </w:p>
    <w:p w14:paraId="3568FD81" w14:textId="117EA79D" w:rsidR="00CA1CE2" w:rsidRDefault="00CA1CE2" w:rsidP="00CA1CE2">
      <w:pPr>
        <w:tabs>
          <w:tab w:val="left" w:pos="1080"/>
        </w:tabs>
      </w:pPr>
      <w:r>
        <w:tab/>
        <w:t>-</w:t>
      </w:r>
      <w:r>
        <w:tab/>
        <w:t>Windstream proposal for phone / internet</w:t>
      </w:r>
    </w:p>
    <w:p w14:paraId="74C2CB20" w14:textId="30EA4C08" w:rsidR="00AF3F3C" w:rsidRDefault="00CA1CE2" w:rsidP="00AF3F3C">
      <w:pPr>
        <w:tabs>
          <w:tab w:val="left" w:pos="1080"/>
        </w:tabs>
      </w:pPr>
      <w:r>
        <w:tab/>
      </w:r>
      <w:r w:rsidR="00AF3F3C">
        <w:t>-</w:t>
      </w:r>
      <w:r w:rsidR="00AF3F3C">
        <w:tab/>
        <w:t>Downtown speaker system</w:t>
      </w:r>
    </w:p>
    <w:p w14:paraId="6FF776F8" w14:textId="763CB654" w:rsidR="00AF3F3C" w:rsidRDefault="00AF3F3C" w:rsidP="00AF3F3C">
      <w:pPr>
        <w:tabs>
          <w:tab w:val="left" w:pos="1080"/>
        </w:tabs>
      </w:pPr>
      <w:r>
        <w:tab/>
      </w:r>
      <w:r w:rsidR="00CA1CE2">
        <w:t>-</w:t>
      </w:r>
      <w:r w:rsidR="00CA1CE2">
        <w:tab/>
        <w:t xml:space="preserve">Clothing allowance or purchase for City Personnel </w:t>
      </w:r>
      <w:r w:rsidR="009E1F76">
        <w:t xml:space="preserve">/ Action </w:t>
      </w:r>
    </w:p>
    <w:p w14:paraId="3838EC11" w14:textId="135219BC" w:rsidR="00AF3F3C" w:rsidRDefault="00AF3F3C" w:rsidP="00AF3F3C">
      <w:pPr>
        <w:tabs>
          <w:tab w:val="left" w:pos="1080"/>
        </w:tabs>
      </w:pPr>
      <w:r>
        <w:tab/>
      </w:r>
      <w:r w:rsidR="00CA1CE2">
        <w:t>-</w:t>
      </w:r>
      <w:r w:rsidR="00CA1CE2">
        <w:tab/>
        <w:t>School Street parking</w:t>
      </w:r>
      <w:r w:rsidR="009E1F76">
        <w:t xml:space="preserve"> discussion</w:t>
      </w:r>
    </w:p>
    <w:p w14:paraId="0277DA11" w14:textId="424FE549" w:rsidR="009E1F76" w:rsidRDefault="009E1F76" w:rsidP="009E1F76">
      <w:pPr>
        <w:tabs>
          <w:tab w:val="left" w:pos="1080"/>
        </w:tabs>
      </w:pPr>
      <w:r>
        <w:tab/>
        <w:t xml:space="preserve">- </w:t>
      </w:r>
      <w:r>
        <w:tab/>
        <w:t>Street repairs bonding options</w:t>
      </w:r>
    </w:p>
    <w:p w14:paraId="4AF55F25" w14:textId="5DAB7D6D" w:rsidR="009E1F76" w:rsidRDefault="009E1F76" w:rsidP="009E1F76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339732C0" w14:textId="4A82AF24" w:rsidR="00AE3628" w:rsidRDefault="00AE3628" w:rsidP="00AE3628">
      <w:pPr>
        <w:tabs>
          <w:tab w:val="left" w:pos="1080"/>
        </w:tabs>
      </w:pPr>
      <w:r>
        <w:tab/>
        <w:t xml:space="preserve">- </w:t>
      </w:r>
      <w:r>
        <w:tab/>
        <w:t>Heaters at City Utility Bldg on N Main</w:t>
      </w:r>
    </w:p>
    <w:p w14:paraId="4CB42894" w14:textId="41817E21" w:rsidR="00CA1CE2" w:rsidRDefault="00CA1CE2" w:rsidP="00CA1CE2">
      <w:pPr>
        <w:tabs>
          <w:tab w:val="left" w:pos="1080"/>
        </w:tabs>
      </w:pPr>
      <w:r>
        <w:tab/>
        <w:t>-</w:t>
      </w:r>
      <w:r>
        <w:tab/>
        <w:t xml:space="preserve">Closed session </w:t>
      </w:r>
      <w:r w:rsidR="00210D76">
        <w:t xml:space="preserve">/ Protection of Public Interest / </w:t>
      </w:r>
      <w:r w:rsidR="00210D76">
        <w:t xml:space="preserve">Legal Strategies / </w:t>
      </w:r>
      <w:r w:rsidR="00210D76">
        <w:t xml:space="preserve">Personnel </w:t>
      </w:r>
    </w:p>
    <w:p w14:paraId="55CDA15C" w14:textId="77777777" w:rsidR="00CA1CE2" w:rsidRDefault="00CA1CE2" w:rsidP="00AF3F3C">
      <w:pPr>
        <w:tabs>
          <w:tab w:val="left" w:pos="1080"/>
        </w:tabs>
      </w:pPr>
    </w:p>
    <w:p w14:paraId="758A8E1C" w14:textId="1D13A6E1" w:rsidR="00AF3F3C" w:rsidRDefault="00AF3F3C" w:rsidP="00AF3F3C">
      <w:pPr>
        <w:tabs>
          <w:tab w:val="left" w:pos="1080"/>
        </w:tabs>
      </w:pPr>
    </w:p>
    <w:p w14:paraId="15F5D4A4" w14:textId="12EB5552" w:rsidR="000F2183" w:rsidRDefault="000F2183" w:rsidP="00AF3F3C">
      <w:pPr>
        <w:tabs>
          <w:tab w:val="left" w:pos="1080"/>
        </w:tabs>
      </w:pPr>
    </w:p>
    <w:p w14:paraId="6934F80A" w14:textId="301C7BE3" w:rsidR="000F2183" w:rsidRDefault="000F2183" w:rsidP="00AF3F3C">
      <w:pPr>
        <w:tabs>
          <w:tab w:val="left" w:pos="1080"/>
        </w:tabs>
      </w:pPr>
    </w:p>
    <w:p w14:paraId="4FC98EA7" w14:textId="027278AF" w:rsidR="000F2183" w:rsidRDefault="000F2183" w:rsidP="00AF3F3C">
      <w:pPr>
        <w:tabs>
          <w:tab w:val="left" w:pos="1080"/>
        </w:tabs>
      </w:pPr>
    </w:p>
    <w:p w14:paraId="7C8C8725" w14:textId="362991C7" w:rsidR="000F2183" w:rsidRDefault="000F2183" w:rsidP="00AF3F3C">
      <w:pPr>
        <w:tabs>
          <w:tab w:val="left" w:pos="1080"/>
        </w:tabs>
      </w:pPr>
    </w:p>
    <w:p w14:paraId="73CA4918" w14:textId="77777777" w:rsidR="000F2183" w:rsidRDefault="000F2183" w:rsidP="00AF3F3C">
      <w:pPr>
        <w:tabs>
          <w:tab w:val="left" w:pos="1080"/>
        </w:tabs>
      </w:pPr>
    </w:p>
    <w:p w14:paraId="11FD341F" w14:textId="77777777" w:rsidR="00AF3F3C" w:rsidRDefault="00AF3F3C" w:rsidP="00AF3F3C">
      <w:pPr>
        <w:tabs>
          <w:tab w:val="left" w:pos="1080"/>
        </w:tabs>
      </w:pPr>
    </w:p>
    <w:p w14:paraId="1E45E802" w14:textId="77777777" w:rsidR="00AF3F3C" w:rsidRDefault="00AF3F3C" w:rsidP="00AF3F3C">
      <w:pPr>
        <w:tabs>
          <w:tab w:val="left" w:pos="1080"/>
        </w:tabs>
      </w:pPr>
    </w:p>
    <w:p w14:paraId="7AE24B32" w14:textId="77777777" w:rsidR="00AF3F3C" w:rsidRDefault="00AF3F3C" w:rsidP="00AF3F3C">
      <w:pPr>
        <w:tabs>
          <w:tab w:val="left" w:pos="1080"/>
        </w:tabs>
      </w:pPr>
    </w:p>
    <w:p w14:paraId="566BBF63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 xml:space="preserve">Other </w:t>
      </w:r>
      <w:proofErr w:type="gramStart"/>
      <w:r>
        <w:rPr>
          <w:b/>
        </w:rPr>
        <w:t>possible action</w:t>
      </w:r>
      <w:proofErr w:type="gramEnd"/>
      <w:r>
        <w:rPr>
          <w:b/>
        </w:rPr>
        <w:t xml:space="preserve"> items tabled from prior meetings</w:t>
      </w:r>
    </w:p>
    <w:p w14:paraId="7E9A2D7A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>- Corporate limits / map as adopted in 2016</w:t>
      </w:r>
    </w:p>
    <w:p w14:paraId="644CA7D7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Access to lift station </w:t>
      </w:r>
    </w:p>
    <w:p w14:paraId="6BCFD19F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>- Wilber Lake &amp; Arboretum action items</w:t>
      </w:r>
    </w:p>
    <w:p w14:paraId="1EA9BDE5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>- Nuisance property updates</w:t>
      </w:r>
    </w:p>
    <w:p w14:paraId="70E6BADA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>- TIF Discussion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4C44302A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City Superintendent</w:t>
      </w:r>
    </w:p>
    <w:p w14:paraId="6EF89625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City Programs Administrator 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5"/>
  </w:num>
  <w:num w:numId="2" w16cid:durableId="117263550">
    <w:abstractNumId w:val="1"/>
  </w:num>
  <w:num w:numId="3" w16cid:durableId="23480725">
    <w:abstractNumId w:val="8"/>
  </w:num>
  <w:num w:numId="4" w16cid:durableId="2092241482">
    <w:abstractNumId w:val="4"/>
  </w:num>
  <w:num w:numId="5" w16cid:durableId="1142431917">
    <w:abstractNumId w:val="2"/>
  </w:num>
  <w:num w:numId="6" w16cid:durableId="404643987">
    <w:abstractNumId w:val="10"/>
  </w:num>
  <w:num w:numId="7" w16cid:durableId="1496189308">
    <w:abstractNumId w:val="9"/>
  </w:num>
  <w:num w:numId="8" w16cid:durableId="166024814">
    <w:abstractNumId w:val="3"/>
  </w:num>
  <w:num w:numId="9" w16cid:durableId="13192009">
    <w:abstractNumId w:val="6"/>
  </w:num>
  <w:num w:numId="10" w16cid:durableId="1319305885">
    <w:abstractNumId w:val="0"/>
  </w:num>
  <w:num w:numId="11" w16cid:durableId="111309076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893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967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E0F75"/>
    <w:rsid w:val="001E1A19"/>
    <w:rsid w:val="001E3197"/>
    <w:rsid w:val="001E6825"/>
    <w:rsid w:val="001E6E6A"/>
    <w:rsid w:val="001E768D"/>
    <w:rsid w:val="001E7DE5"/>
    <w:rsid w:val="001F0241"/>
    <w:rsid w:val="001F1D4A"/>
    <w:rsid w:val="001F1FD4"/>
    <w:rsid w:val="001F3673"/>
    <w:rsid w:val="001F3807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2289"/>
    <w:rsid w:val="0027377C"/>
    <w:rsid w:val="00273E02"/>
    <w:rsid w:val="00274218"/>
    <w:rsid w:val="00274F55"/>
    <w:rsid w:val="00275329"/>
    <w:rsid w:val="00276120"/>
    <w:rsid w:val="002767AC"/>
    <w:rsid w:val="00276CA2"/>
    <w:rsid w:val="00276FC2"/>
    <w:rsid w:val="00277DBF"/>
    <w:rsid w:val="00282A2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1529"/>
    <w:rsid w:val="004A180E"/>
    <w:rsid w:val="004A2297"/>
    <w:rsid w:val="004A60B4"/>
    <w:rsid w:val="004A74BD"/>
    <w:rsid w:val="004A799B"/>
    <w:rsid w:val="004B014D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469C"/>
    <w:rsid w:val="004D48A6"/>
    <w:rsid w:val="004D4EF0"/>
    <w:rsid w:val="004D501B"/>
    <w:rsid w:val="004D5672"/>
    <w:rsid w:val="004D78EB"/>
    <w:rsid w:val="004D79CB"/>
    <w:rsid w:val="004E0167"/>
    <w:rsid w:val="004E07B0"/>
    <w:rsid w:val="004E14C8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5998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B137C"/>
    <w:rsid w:val="005B1D00"/>
    <w:rsid w:val="005B2C08"/>
    <w:rsid w:val="005B4C3E"/>
    <w:rsid w:val="005B54D4"/>
    <w:rsid w:val="005B5605"/>
    <w:rsid w:val="005B5BD7"/>
    <w:rsid w:val="005B693B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6366"/>
    <w:rsid w:val="005F7757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7CA2"/>
    <w:rsid w:val="00640109"/>
    <w:rsid w:val="00640EAE"/>
    <w:rsid w:val="00642E3D"/>
    <w:rsid w:val="006440D8"/>
    <w:rsid w:val="00645210"/>
    <w:rsid w:val="006478C9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669C"/>
    <w:rsid w:val="006D75EB"/>
    <w:rsid w:val="006E0584"/>
    <w:rsid w:val="006E104B"/>
    <w:rsid w:val="006E249C"/>
    <w:rsid w:val="006E46FC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2361"/>
    <w:rsid w:val="007130E3"/>
    <w:rsid w:val="007136BE"/>
    <w:rsid w:val="00714063"/>
    <w:rsid w:val="0071534A"/>
    <w:rsid w:val="0072086E"/>
    <w:rsid w:val="00721F2B"/>
    <w:rsid w:val="007231A0"/>
    <w:rsid w:val="00725D02"/>
    <w:rsid w:val="00727C59"/>
    <w:rsid w:val="00727CA3"/>
    <w:rsid w:val="00730BBB"/>
    <w:rsid w:val="0073391C"/>
    <w:rsid w:val="00733BDC"/>
    <w:rsid w:val="00733F78"/>
    <w:rsid w:val="007346DD"/>
    <w:rsid w:val="00735546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E44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515D"/>
    <w:rsid w:val="007B5633"/>
    <w:rsid w:val="007B7F40"/>
    <w:rsid w:val="007C0478"/>
    <w:rsid w:val="007C124B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DC7"/>
    <w:rsid w:val="007D7C3C"/>
    <w:rsid w:val="007D7E81"/>
    <w:rsid w:val="007E04DB"/>
    <w:rsid w:val="007E0504"/>
    <w:rsid w:val="007E1CED"/>
    <w:rsid w:val="007E1E56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C26"/>
    <w:rsid w:val="00863FAC"/>
    <w:rsid w:val="00871DA9"/>
    <w:rsid w:val="00872DFC"/>
    <w:rsid w:val="00874309"/>
    <w:rsid w:val="00875070"/>
    <w:rsid w:val="0087534E"/>
    <w:rsid w:val="00876878"/>
    <w:rsid w:val="00880FE0"/>
    <w:rsid w:val="00883DC1"/>
    <w:rsid w:val="00886277"/>
    <w:rsid w:val="008869B5"/>
    <w:rsid w:val="00886DC1"/>
    <w:rsid w:val="008871F6"/>
    <w:rsid w:val="00890FED"/>
    <w:rsid w:val="008944A8"/>
    <w:rsid w:val="0089584D"/>
    <w:rsid w:val="00896FD9"/>
    <w:rsid w:val="00897E4B"/>
    <w:rsid w:val="008A2B2A"/>
    <w:rsid w:val="008A38A3"/>
    <w:rsid w:val="008A468A"/>
    <w:rsid w:val="008A525D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3C9F"/>
    <w:rsid w:val="008D67D6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B06E0"/>
    <w:rsid w:val="009B07B6"/>
    <w:rsid w:val="009B0AC6"/>
    <w:rsid w:val="009B2459"/>
    <w:rsid w:val="009B299F"/>
    <w:rsid w:val="009B329D"/>
    <w:rsid w:val="009B3346"/>
    <w:rsid w:val="009B3AD0"/>
    <w:rsid w:val="009B3FE9"/>
    <w:rsid w:val="009B6E2A"/>
    <w:rsid w:val="009C01CD"/>
    <w:rsid w:val="009C0D57"/>
    <w:rsid w:val="009C26C1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969"/>
    <w:rsid w:val="00A46063"/>
    <w:rsid w:val="00A50240"/>
    <w:rsid w:val="00A50D46"/>
    <w:rsid w:val="00A523A9"/>
    <w:rsid w:val="00A52C74"/>
    <w:rsid w:val="00A52DEF"/>
    <w:rsid w:val="00A5322E"/>
    <w:rsid w:val="00A549B1"/>
    <w:rsid w:val="00A54A57"/>
    <w:rsid w:val="00A603CF"/>
    <w:rsid w:val="00A6041B"/>
    <w:rsid w:val="00A660EB"/>
    <w:rsid w:val="00A678E7"/>
    <w:rsid w:val="00A70481"/>
    <w:rsid w:val="00A70DB5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D99"/>
    <w:rsid w:val="00A91E73"/>
    <w:rsid w:val="00A95098"/>
    <w:rsid w:val="00A9579F"/>
    <w:rsid w:val="00A966D4"/>
    <w:rsid w:val="00A96829"/>
    <w:rsid w:val="00AA0EC6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3FAA"/>
    <w:rsid w:val="00BD4A51"/>
    <w:rsid w:val="00BD525C"/>
    <w:rsid w:val="00BD5597"/>
    <w:rsid w:val="00BD58D6"/>
    <w:rsid w:val="00BD5DEA"/>
    <w:rsid w:val="00BD7AF0"/>
    <w:rsid w:val="00BE0DB2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55C"/>
    <w:rsid w:val="00CF06F9"/>
    <w:rsid w:val="00CF1EEE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6B4E"/>
    <w:rsid w:val="00D241FF"/>
    <w:rsid w:val="00D2459E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247F8"/>
    <w:rsid w:val="00E26A37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1434"/>
    <w:rsid w:val="00ED151B"/>
    <w:rsid w:val="00ED1749"/>
    <w:rsid w:val="00ED2081"/>
    <w:rsid w:val="00ED26F7"/>
    <w:rsid w:val="00ED3C77"/>
    <w:rsid w:val="00ED5032"/>
    <w:rsid w:val="00ED54E7"/>
    <w:rsid w:val="00EE14C8"/>
    <w:rsid w:val="00EE4B58"/>
    <w:rsid w:val="00EE724A"/>
    <w:rsid w:val="00EF05C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3BC6"/>
    <w:rsid w:val="00FD49A5"/>
    <w:rsid w:val="00FD5485"/>
    <w:rsid w:val="00FD5508"/>
    <w:rsid w:val="00FD66B7"/>
    <w:rsid w:val="00FD76C9"/>
    <w:rsid w:val="00FD7A7B"/>
    <w:rsid w:val="00FE0108"/>
    <w:rsid w:val="00FE146C"/>
    <w:rsid w:val="00FE22F1"/>
    <w:rsid w:val="00FE405F"/>
    <w:rsid w:val="00FE4A6D"/>
    <w:rsid w:val="00FE4BC4"/>
    <w:rsid w:val="00FE50F7"/>
    <w:rsid w:val="00FE5DAC"/>
    <w:rsid w:val="00FF12EA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6</cp:revision>
  <cp:lastPrinted>2022-11-01T14:37:00Z</cp:lastPrinted>
  <dcterms:created xsi:type="dcterms:W3CDTF">2022-10-17T20:00:00Z</dcterms:created>
  <dcterms:modified xsi:type="dcterms:W3CDTF">2022-11-04T17:38:00Z</dcterms:modified>
</cp:coreProperties>
</file>